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3B" w:rsidRDefault="0080623B" w:rsidP="0080623B">
      <w:pPr>
        <w:spacing w:line="46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附表1</w:t>
      </w:r>
    </w:p>
    <w:p w:rsidR="0080623B" w:rsidRDefault="0080623B" w:rsidP="0080623B">
      <w:pPr>
        <w:spacing w:line="46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中国华电集团公司云南公司应聘人员简历</w:t>
      </w:r>
    </w:p>
    <w:p w:rsidR="0080623B" w:rsidRDefault="0080623B" w:rsidP="0080623B">
      <w:pPr>
        <w:spacing w:line="460" w:lineRule="exact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应聘单位：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hAnsi="宋体" w:hint="eastAsia"/>
          <w:sz w:val="28"/>
          <w:szCs w:val="28"/>
        </w:rPr>
        <w:t>分公司</w:t>
      </w:r>
    </w:p>
    <w:p w:rsidR="0080623B" w:rsidRDefault="0080623B" w:rsidP="0080623B">
      <w:pPr>
        <w:spacing w:line="460" w:lineRule="exact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所学专业：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hAnsi="宋体" w:hint="eastAsia"/>
          <w:sz w:val="28"/>
          <w:szCs w:val="28"/>
        </w:rPr>
        <w:t>专业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810"/>
        <w:gridCol w:w="850"/>
        <w:gridCol w:w="765"/>
        <w:gridCol w:w="86"/>
        <w:gridCol w:w="850"/>
        <w:gridCol w:w="993"/>
        <w:gridCol w:w="850"/>
        <w:gridCol w:w="1541"/>
        <w:gridCol w:w="19"/>
        <w:gridCol w:w="1842"/>
      </w:tblGrid>
      <w:tr w:rsidR="0080623B" w:rsidTr="007964A2">
        <w:trPr>
          <w:cantSplit/>
          <w:trHeight w:val="570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 名</w:t>
            </w:r>
          </w:p>
        </w:tc>
        <w:tc>
          <w:tcPr>
            <w:tcW w:w="810" w:type="dxa"/>
            <w:vAlign w:val="center"/>
          </w:tcPr>
          <w:p w:rsidR="0080623B" w:rsidRDefault="0080623B" w:rsidP="007964A2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993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</w:t>
            </w:r>
          </w:p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电子照片</w:t>
            </w:r>
          </w:p>
        </w:tc>
      </w:tr>
      <w:tr w:rsidR="0080623B" w:rsidTr="007964A2">
        <w:trPr>
          <w:cantSplit/>
          <w:trHeight w:val="570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spacing w:line="240" w:lineRule="exact"/>
              <w:jc w:val="center"/>
              <w:rPr>
                <w:rFonts w:ascii="宋体" w:hAnsi="宋体" w:hint="eastAsia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是否为应届毕业生</w:t>
            </w:r>
          </w:p>
        </w:tc>
        <w:tc>
          <w:tcPr>
            <w:tcW w:w="81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</w:t>
            </w:r>
          </w:p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号码</w:t>
            </w:r>
          </w:p>
        </w:tc>
        <w:tc>
          <w:tcPr>
            <w:tcW w:w="851" w:type="dxa"/>
            <w:gridSpan w:val="2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993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</w:p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</w:p>
        </w:tc>
        <w:tc>
          <w:tcPr>
            <w:tcW w:w="85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生源地</w:t>
            </w:r>
          </w:p>
        </w:tc>
        <w:tc>
          <w:tcPr>
            <w:tcW w:w="1560" w:type="dxa"/>
            <w:gridSpan w:val="2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</w:p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</w:p>
        </w:tc>
        <w:tc>
          <w:tcPr>
            <w:tcW w:w="1842" w:type="dxa"/>
            <w:vMerge/>
            <w:vAlign w:val="center"/>
          </w:tcPr>
          <w:p w:rsidR="0080623B" w:rsidRDefault="0080623B" w:rsidP="007964A2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570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身高</w:t>
            </w:r>
          </w:p>
        </w:tc>
        <w:tc>
          <w:tcPr>
            <w:tcW w:w="81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体重</w:t>
            </w:r>
          </w:p>
        </w:tc>
        <w:tc>
          <w:tcPr>
            <w:tcW w:w="851" w:type="dxa"/>
            <w:gridSpan w:val="2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</w:t>
            </w:r>
          </w:p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信箱</w:t>
            </w:r>
          </w:p>
        </w:tc>
        <w:tc>
          <w:tcPr>
            <w:tcW w:w="3403" w:type="dxa"/>
            <w:gridSpan w:val="4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0623B" w:rsidRDefault="0080623B" w:rsidP="007964A2">
            <w:pPr>
              <w:spacing w:line="26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570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81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851" w:type="dxa"/>
            <w:gridSpan w:val="2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403" w:type="dxa"/>
            <w:gridSpan w:val="4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0623B" w:rsidRDefault="0080623B" w:rsidP="007964A2">
            <w:pPr>
              <w:spacing w:line="26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570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 治</w:t>
            </w:r>
          </w:p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面 貌</w:t>
            </w:r>
          </w:p>
        </w:tc>
        <w:tc>
          <w:tcPr>
            <w:tcW w:w="810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最高学历、学位</w:t>
            </w:r>
          </w:p>
        </w:tc>
        <w:tc>
          <w:tcPr>
            <w:tcW w:w="4253" w:type="dxa"/>
            <w:gridSpan w:val="5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0623B" w:rsidRDefault="0080623B" w:rsidP="007964A2">
            <w:pPr>
              <w:spacing w:line="26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490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最高学历学位</w:t>
            </w:r>
          </w:p>
        </w:tc>
        <w:tc>
          <w:tcPr>
            <w:tcW w:w="8606" w:type="dxa"/>
            <w:gridSpan w:val="10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将于2020年  月  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日毕业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于                       学校                 专业    学历     学位</w:t>
            </w:r>
          </w:p>
        </w:tc>
      </w:tr>
      <w:tr w:rsidR="0080623B" w:rsidTr="007964A2">
        <w:trPr>
          <w:cantSplit/>
          <w:trHeight w:val="842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第一学历学位情况</w:t>
            </w:r>
          </w:p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（可填第一学历学位及辅修学位）</w:t>
            </w:r>
          </w:p>
        </w:tc>
        <w:tc>
          <w:tcPr>
            <w:tcW w:w="8606" w:type="dxa"/>
            <w:gridSpan w:val="10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553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学习成绩</w:t>
            </w:r>
          </w:p>
        </w:tc>
        <w:tc>
          <w:tcPr>
            <w:tcW w:w="8606" w:type="dxa"/>
            <w:gridSpan w:val="10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专业排名第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名，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人参加排名。(必须填写)</w:t>
            </w:r>
          </w:p>
        </w:tc>
      </w:tr>
      <w:tr w:rsidR="0080623B" w:rsidTr="007964A2">
        <w:trPr>
          <w:cantSplit/>
          <w:trHeight w:val="1628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获奖经历</w:t>
            </w:r>
          </w:p>
        </w:tc>
        <w:tc>
          <w:tcPr>
            <w:tcW w:w="8606" w:type="dxa"/>
            <w:gridSpan w:val="10"/>
            <w:vAlign w:val="center"/>
          </w:tcPr>
          <w:p w:rsidR="0080623B" w:rsidRDefault="0080623B" w:rsidP="007964A2">
            <w:pPr>
              <w:spacing w:line="26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日获得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机构颁发的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奖励</w:t>
            </w:r>
          </w:p>
          <w:p w:rsidR="0080623B" w:rsidRDefault="0080623B" w:rsidP="007964A2">
            <w:pPr>
              <w:spacing w:line="26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日获得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机构颁发的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奖励</w:t>
            </w:r>
          </w:p>
          <w:p w:rsidR="0080623B" w:rsidRDefault="0080623B" w:rsidP="007964A2">
            <w:pPr>
              <w:spacing w:line="26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日获得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机构颁发的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奖励</w:t>
            </w:r>
          </w:p>
          <w:p w:rsidR="0080623B" w:rsidRDefault="0080623B" w:rsidP="007964A2">
            <w:pPr>
              <w:spacing w:line="26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日获得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机构颁发的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奖励</w:t>
            </w:r>
          </w:p>
          <w:p w:rsidR="0080623B" w:rsidRDefault="0080623B" w:rsidP="007964A2">
            <w:pPr>
              <w:spacing w:line="260" w:lineRule="exact"/>
              <w:ind w:firstLineChars="250" w:firstLine="45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（可加行，可填写在校期间获得的各项奖励、奖学金的情况，将较重大奖项填写在前，不填认定为无获奖经历）</w:t>
            </w:r>
          </w:p>
        </w:tc>
      </w:tr>
      <w:tr w:rsidR="0080623B" w:rsidTr="007964A2">
        <w:trPr>
          <w:cantSplit/>
          <w:trHeight w:val="1628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任职经历</w:t>
            </w:r>
          </w:p>
        </w:tc>
        <w:tc>
          <w:tcPr>
            <w:tcW w:w="8606" w:type="dxa"/>
            <w:gridSpan w:val="10"/>
            <w:vAlign w:val="center"/>
          </w:tcPr>
          <w:p w:rsidR="0080623B" w:rsidRDefault="0080623B" w:rsidP="007964A2">
            <w:pPr>
              <w:spacing w:line="26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日-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日期间在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担任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</w:t>
            </w:r>
          </w:p>
          <w:p w:rsidR="0080623B" w:rsidRDefault="0080623B" w:rsidP="007964A2">
            <w:pPr>
              <w:spacing w:line="26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日-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日期间在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担任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</w:t>
            </w:r>
          </w:p>
          <w:p w:rsidR="0080623B" w:rsidRDefault="0080623B" w:rsidP="007964A2">
            <w:pPr>
              <w:spacing w:line="26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日-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日期间在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担任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</w:t>
            </w:r>
          </w:p>
          <w:p w:rsidR="0080623B" w:rsidRDefault="0080623B" w:rsidP="007964A2">
            <w:pPr>
              <w:spacing w:line="260" w:lineRule="exact"/>
              <w:ind w:firstLineChars="250" w:firstLine="45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（可加行，可填写在校期间在学校、班级、社团等机构担任职务的情况，将较重要职务填写在前，不填认定为无任职经历）</w:t>
            </w:r>
          </w:p>
        </w:tc>
      </w:tr>
      <w:tr w:rsidR="0080623B" w:rsidTr="007964A2">
        <w:trPr>
          <w:cantSplit/>
          <w:trHeight w:val="1104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特长</w:t>
            </w:r>
          </w:p>
          <w:p w:rsidR="0080623B" w:rsidRDefault="0080623B" w:rsidP="007964A2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（有相应等级或比赛获奖情况请备注）</w:t>
            </w:r>
          </w:p>
        </w:tc>
        <w:tc>
          <w:tcPr>
            <w:tcW w:w="8606" w:type="dxa"/>
            <w:gridSpan w:val="10"/>
            <w:vAlign w:val="center"/>
          </w:tcPr>
          <w:p w:rsidR="0080623B" w:rsidRDefault="0080623B" w:rsidP="007964A2">
            <w:pPr>
              <w:spacing w:line="260" w:lineRule="exact"/>
              <w:ind w:firstLineChars="250" w:firstLine="45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525"/>
          <w:jc w:val="center"/>
        </w:trPr>
        <w:tc>
          <w:tcPr>
            <w:tcW w:w="1804" w:type="dxa"/>
            <w:vMerge w:val="restart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</w:t>
            </w:r>
          </w:p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学习</w:t>
            </w:r>
          </w:p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经历</w:t>
            </w:r>
          </w:p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80623B" w:rsidRDefault="0080623B" w:rsidP="007964A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fitText w:val="1620"/>
              </w:rPr>
              <w:t>何年何月至何年何月</w:t>
            </w:r>
          </w:p>
        </w:tc>
        <w:tc>
          <w:tcPr>
            <w:tcW w:w="4320" w:type="dxa"/>
            <w:gridSpan w:val="5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  校</w:t>
            </w:r>
          </w:p>
        </w:tc>
        <w:tc>
          <w:tcPr>
            <w:tcW w:w="1861" w:type="dxa"/>
            <w:gridSpan w:val="2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 业</w:t>
            </w:r>
          </w:p>
        </w:tc>
      </w:tr>
      <w:tr w:rsidR="0080623B" w:rsidTr="007964A2">
        <w:trPr>
          <w:cantSplit/>
          <w:trHeight w:val="525"/>
          <w:jc w:val="center"/>
        </w:trPr>
        <w:tc>
          <w:tcPr>
            <w:tcW w:w="1804" w:type="dxa"/>
            <w:vMerge/>
            <w:vAlign w:val="center"/>
          </w:tcPr>
          <w:p w:rsidR="0080623B" w:rsidRDefault="0080623B" w:rsidP="007964A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525"/>
          <w:jc w:val="center"/>
        </w:trPr>
        <w:tc>
          <w:tcPr>
            <w:tcW w:w="1804" w:type="dxa"/>
            <w:vMerge/>
            <w:vAlign w:val="center"/>
          </w:tcPr>
          <w:p w:rsidR="0080623B" w:rsidRDefault="0080623B" w:rsidP="007964A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525"/>
          <w:jc w:val="center"/>
        </w:trPr>
        <w:tc>
          <w:tcPr>
            <w:tcW w:w="1804" w:type="dxa"/>
            <w:vMerge/>
            <w:vAlign w:val="center"/>
          </w:tcPr>
          <w:p w:rsidR="0080623B" w:rsidRDefault="0080623B" w:rsidP="007964A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525"/>
          <w:jc w:val="center"/>
        </w:trPr>
        <w:tc>
          <w:tcPr>
            <w:tcW w:w="1804" w:type="dxa"/>
            <w:vMerge/>
            <w:vAlign w:val="center"/>
          </w:tcPr>
          <w:p w:rsidR="0080623B" w:rsidRDefault="0080623B" w:rsidP="007964A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525"/>
          <w:jc w:val="center"/>
        </w:trPr>
        <w:tc>
          <w:tcPr>
            <w:tcW w:w="10410" w:type="dxa"/>
            <w:gridSpan w:val="11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主要家庭成员</w:t>
            </w:r>
          </w:p>
        </w:tc>
      </w:tr>
      <w:tr w:rsidR="0080623B" w:rsidTr="007964A2">
        <w:trPr>
          <w:cantSplit/>
          <w:trHeight w:val="525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425" w:type="dxa"/>
            <w:gridSpan w:val="3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与本人关系</w:t>
            </w:r>
          </w:p>
        </w:tc>
        <w:tc>
          <w:tcPr>
            <w:tcW w:w="4320" w:type="dxa"/>
            <w:gridSpan w:val="5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工作单位及岗位</w:t>
            </w:r>
          </w:p>
        </w:tc>
        <w:tc>
          <w:tcPr>
            <w:tcW w:w="1861" w:type="dxa"/>
            <w:gridSpan w:val="2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联系方式</w:t>
            </w:r>
          </w:p>
        </w:tc>
      </w:tr>
      <w:tr w:rsidR="0080623B" w:rsidTr="007964A2">
        <w:trPr>
          <w:cantSplit/>
          <w:trHeight w:val="525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525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525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525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7684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其他需要</w:t>
            </w:r>
          </w:p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说明的情况</w:t>
            </w:r>
          </w:p>
        </w:tc>
        <w:tc>
          <w:tcPr>
            <w:tcW w:w="8606" w:type="dxa"/>
            <w:gridSpan w:val="10"/>
            <w:vAlign w:val="center"/>
          </w:tcPr>
          <w:p w:rsidR="0080623B" w:rsidRDefault="0080623B" w:rsidP="007964A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0623B" w:rsidTr="007964A2">
        <w:trPr>
          <w:cantSplit/>
          <w:trHeight w:val="1996"/>
          <w:jc w:val="center"/>
        </w:trPr>
        <w:tc>
          <w:tcPr>
            <w:tcW w:w="1804" w:type="dxa"/>
            <w:vAlign w:val="center"/>
          </w:tcPr>
          <w:p w:rsidR="0080623B" w:rsidRDefault="0080623B" w:rsidP="007964A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备  注</w:t>
            </w:r>
          </w:p>
        </w:tc>
        <w:tc>
          <w:tcPr>
            <w:tcW w:w="8606" w:type="dxa"/>
            <w:gridSpan w:val="10"/>
            <w:vAlign w:val="center"/>
          </w:tcPr>
          <w:p w:rsidR="0080623B" w:rsidRDefault="0080623B" w:rsidP="007964A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</w:tbl>
    <w:p w:rsidR="0080623B" w:rsidRDefault="0080623B" w:rsidP="0080623B">
      <w:pPr>
        <w:ind w:left="360" w:hangingChars="200" w:hanging="36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说明：1、</w:t>
      </w:r>
      <w:r>
        <w:rPr>
          <w:rFonts w:ascii="宋体" w:hAnsi="宋体" w:hint="eastAsia"/>
          <w:b/>
          <w:sz w:val="18"/>
          <w:szCs w:val="18"/>
        </w:rPr>
        <w:t>第一页所有空项为必填项</w:t>
      </w:r>
      <w:r>
        <w:rPr>
          <w:rFonts w:ascii="宋体" w:hAnsi="宋体" w:hint="eastAsia"/>
          <w:sz w:val="18"/>
          <w:szCs w:val="18"/>
        </w:rPr>
        <w:t>，请务必认真填写，没有相应情况请填写“无”。</w:t>
      </w:r>
    </w:p>
    <w:p w:rsidR="00696ED3" w:rsidRPr="0080623B" w:rsidRDefault="0080623B" w:rsidP="0080623B">
      <w:pPr>
        <w:ind w:left="360" w:hangingChars="200" w:hanging="360"/>
      </w:pPr>
      <w:r>
        <w:rPr>
          <w:rFonts w:ascii="宋体" w:hAnsi="宋体" w:hint="eastAsia"/>
          <w:sz w:val="18"/>
          <w:szCs w:val="18"/>
        </w:rPr>
        <w:t xml:space="preserve">      2、报名者应对提交材料的真实性和有效性负责，虚假填报将追究相应责任。</w:t>
      </w:r>
    </w:p>
    <w:sectPr w:rsidR="00696ED3" w:rsidRPr="0080623B" w:rsidSect="0069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23B"/>
    <w:rsid w:val="00696ED3"/>
    <w:rsid w:val="0080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>Lenovo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2019-12-26T08:13:00Z</dcterms:created>
  <dcterms:modified xsi:type="dcterms:W3CDTF">2019-12-26T08:14:00Z</dcterms:modified>
</cp:coreProperties>
</file>